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5" w:rsidRDefault="003517D5" w:rsidP="003517D5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</w:t>
      </w:r>
      <w:proofErr w:type="gramStart"/>
      <w:r>
        <w:rPr>
          <w:rFonts w:eastAsia="Times New Roman"/>
          <w:b/>
          <w:bCs/>
        </w:rPr>
        <w:t>характера руководителей муниципальных учреждений культуры  Администрации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Ледовского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области  и членов их семей за период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2017 года по 31 декабря 2017 года</w:t>
      </w:r>
    </w:p>
    <w:p w:rsidR="003517D5" w:rsidRDefault="003517D5" w:rsidP="003517D5"/>
    <w:tbl>
      <w:tblPr>
        <w:tblW w:w="1500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371"/>
        <w:gridCol w:w="1120"/>
        <w:gridCol w:w="1262"/>
        <w:gridCol w:w="601"/>
        <w:gridCol w:w="1043"/>
      </w:tblGrid>
      <w:tr w:rsidR="003517D5" w:rsidTr="001F3C82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</w:t>
            </w:r>
            <w:r w:rsidR="001F3C82">
              <w:rPr>
                <w:rFonts w:eastAsia="Times New Roman"/>
                <w:b/>
                <w:bCs/>
              </w:rPr>
              <w:t>рированный годовой доход за 2017</w:t>
            </w:r>
            <w:r>
              <w:rPr>
                <w:rFonts w:eastAsia="Times New Roman"/>
                <w:b/>
                <w:bCs/>
              </w:rPr>
              <w:t xml:space="preserve"> г. (руб.)</w:t>
            </w:r>
          </w:p>
        </w:tc>
        <w:tc>
          <w:tcPr>
            <w:tcW w:w="5812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06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517D5" w:rsidTr="001F3C82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6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</w:tr>
      <w:tr w:rsidR="003517D5" w:rsidTr="001F3C82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6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</w:tr>
      <w:tr w:rsidR="003517D5" w:rsidTr="001F3C82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Зиборова</w:t>
            </w:r>
            <w:proofErr w:type="spellEnd"/>
            <w:r>
              <w:rPr>
                <w:rFonts w:eastAsia="Times New Roman"/>
              </w:rPr>
              <w:t xml:space="preserve"> Марина </w:t>
            </w:r>
            <w:proofErr w:type="spellStart"/>
            <w:proofErr w:type="gramStart"/>
            <w:r>
              <w:rPr>
                <w:rFonts w:eastAsia="Times New Roman"/>
              </w:rPr>
              <w:t>Марина</w:t>
            </w:r>
            <w:proofErr w:type="spellEnd"/>
            <w:proofErr w:type="gramEnd"/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МКУК «</w:t>
            </w:r>
            <w:proofErr w:type="spellStart"/>
            <w:r>
              <w:rPr>
                <w:rFonts w:eastAsia="Times New Roman"/>
              </w:rPr>
              <w:t>Среднерасховецкий</w:t>
            </w:r>
            <w:proofErr w:type="spellEnd"/>
            <w:r>
              <w:rPr>
                <w:rFonts w:eastAsia="Times New Roman"/>
              </w:rPr>
              <w:t xml:space="preserve"> СДК»      Администрации </w:t>
            </w:r>
          </w:p>
          <w:p w:rsidR="003517D5" w:rsidRDefault="003517D5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187123,69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517D5" w:rsidRDefault="003517D5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нет</w:t>
            </w:r>
          </w:p>
          <w:p w:rsidR="003517D5" w:rsidRDefault="003517D5">
            <w:pPr>
              <w:spacing w:line="276" w:lineRule="auto"/>
              <w:rPr>
                <w:rFonts w:eastAsia="Times New Roman"/>
              </w:rPr>
            </w:pPr>
          </w:p>
          <w:p w:rsidR="003517D5" w:rsidRDefault="003517D5">
            <w:pPr>
              <w:spacing w:line="276" w:lineRule="auto"/>
              <w:rPr>
                <w:rFonts w:eastAsia="Times New Roman"/>
              </w:rPr>
            </w:pPr>
          </w:p>
          <w:p w:rsidR="003517D5" w:rsidRDefault="003517D5">
            <w:pPr>
              <w:spacing w:line="276" w:lineRule="auto"/>
              <w:rPr>
                <w:rFonts w:eastAsia="Times New Roman"/>
              </w:rPr>
            </w:pPr>
          </w:p>
          <w:p w:rsidR="003517D5" w:rsidRDefault="003517D5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</w:t>
            </w:r>
          </w:p>
          <w:p w:rsidR="003517D5" w:rsidRDefault="003517D5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3517D5" w:rsidRDefault="003517D5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1F3C82" w:rsidP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1F3C82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111059,74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(земельный </w:t>
            </w:r>
            <w:r>
              <w:rPr>
                <w:rFonts w:eastAsia="Times New Roman"/>
              </w:rPr>
              <w:lastRenderedPageBreak/>
              <w:t>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</w:t>
            </w:r>
          </w:p>
          <w:p w:rsidR="001F3C82" w:rsidRDefault="001F3C82" w:rsidP="00FF62AC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нет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           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Легковой автомобиль;</w:t>
            </w:r>
          </w:p>
          <w:p w:rsidR="001F3C82" w:rsidRDefault="001F3C82" w:rsidP="00FF62AC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 w:rsidP="00FF62AC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 w:rsidP="00FF62AC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F3C82" w:rsidRDefault="001F3C82" w:rsidP="00FF62AC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1F3C82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 Сергей Егорович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МКУК «</w:t>
            </w:r>
            <w:proofErr w:type="spellStart"/>
            <w:r>
              <w:rPr>
                <w:rFonts w:eastAsia="Times New Roman"/>
              </w:rPr>
              <w:t>Ледовский</w:t>
            </w:r>
            <w:proofErr w:type="spellEnd"/>
            <w:r>
              <w:rPr>
                <w:rFonts w:eastAsia="Times New Roman"/>
              </w:rPr>
              <w:t xml:space="preserve">  ЦСДК»      Администрации </w:t>
            </w:r>
          </w:p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192379,69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ВАЗ 21074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УАЗ 31512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1F3C82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229703,79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1F3C82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1F3C82">
        <w:tc>
          <w:tcPr>
            <w:tcW w:w="533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Легковой </w:t>
            </w:r>
            <w:r>
              <w:rPr>
                <w:rFonts w:eastAsia="Times New Roman"/>
              </w:rPr>
              <w:lastRenderedPageBreak/>
              <w:t>автомобиль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47,7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3517D5" w:rsidRDefault="003517D5" w:rsidP="003517D5"/>
    <w:p w:rsidR="003517D5" w:rsidRDefault="003517D5" w:rsidP="003517D5"/>
    <w:p w:rsidR="003517D5" w:rsidRDefault="003517D5" w:rsidP="003517D5"/>
    <w:p w:rsidR="00B3353F" w:rsidRDefault="00B3353F"/>
    <w:sectPr w:rsidR="00B3353F" w:rsidSect="00351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7D5"/>
    <w:rsid w:val="001F3C82"/>
    <w:rsid w:val="003517D5"/>
    <w:rsid w:val="00B3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D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2018-05-15T10:19:00Z</dcterms:created>
  <dcterms:modified xsi:type="dcterms:W3CDTF">2018-05-15T12:09:00Z</dcterms:modified>
</cp:coreProperties>
</file>